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40633">
      <w:pP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  <w:t>附件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  <w:lang/>
        </w:rPr>
        <w:t>3</w:t>
      </w:r>
    </w:p>
    <w:p w:rsidR="00000000" w:rsidRDefault="00640633">
      <w:pPr>
        <w:jc w:val="center"/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</w:pPr>
      <w:r>
        <w:rPr>
          <w:rFonts w:ascii="黑体" w:eastAsia="黑体" w:hAnsi="黑体" w:cs="黑体" w:hint="eastAsia"/>
          <w:sz w:val="36"/>
          <w:szCs w:val="36"/>
        </w:rPr>
        <w:t>2019</w:t>
      </w:r>
      <w:r>
        <w:rPr>
          <w:rFonts w:ascii="黑体" w:eastAsia="黑体" w:hAnsi="黑体" w:cs="黑体" w:hint="eastAsia"/>
          <w:sz w:val="36"/>
          <w:szCs w:val="36"/>
        </w:rPr>
        <w:t>年工业和信息化领域公共服务能力提升专项</w:t>
      </w:r>
      <w:r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  <w:t>汇总</w:t>
      </w:r>
      <w:r>
        <w:rPr>
          <w:rStyle w:val="a3"/>
          <w:rFonts w:ascii="黑体" w:eastAsia="黑体" w:hAnsi="黑体" w:cs="黑体" w:hint="eastAsia"/>
          <w:color w:val="333333"/>
          <w:sz w:val="36"/>
          <w:szCs w:val="36"/>
          <w:u w:val="none"/>
        </w:rPr>
        <w:t>表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4"/>
        <w:gridCol w:w="1515"/>
        <w:gridCol w:w="1012"/>
        <w:gridCol w:w="887"/>
        <w:gridCol w:w="1493"/>
        <w:gridCol w:w="958"/>
        <w:gridCol w:w="922"/>
        <w:gridCol w:w="1091"/>
        <w:gridCol w:w="1124"/>
        <w:gridCol w:w="1398"/>
        <w:gridCol w:w="768"/>
        <w:gridCol w:w="1068"/>
        <w:gridCol w:w="773"/>
        <w:gridCol w:w="1052"/>
      </w:tblGrid>
      <w:tr w:rsidR="00000000">
        <w:trPr>
          <w:trHeight w:val="75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地区（中央企业或部属单位）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重点任务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项目主要内容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和实施目标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项目建设地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XX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省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XX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市）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总投资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自有资金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银行贷款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实施期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（起止年月）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承担</w:t>
            </w:r>
          </w:p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承担单位项目责任人及电话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是否基地企业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/>
              </w:rPr>
              <w:t>是否成效明显市州企业</w:t>
            </w: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84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40633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640633" w:rsidP="00143D71">
      <w:pPr>
        <w:spacing w:beforeLines="5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注：</w:t>
      </w: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 w:hint="eastAsia"/>
          <w:b/>
          <w:bCs/>
        </w:rPr>
        <w:t>请写明承担单位是否</w:t>
      </w:r>
      <w:r>
        <w:rPr>
          <w:rFonts w:ascii="Times New Roman" w:hAnsi="Times New Roman" w:hint="eastAsia"/>
          <w:b/>
          <w:bCs/>
        </w:rPr>
        <w:t>属于国家新型工业化产业示范基地内的企业</w:t>
      </w:r>
      <w:r>
        <w:rPr>
          <w:rFonts w:ascii="Times New Roman" w:hAnsi="Times New Roman"/>
          <w:b/>
          <w:bCs/>
        </w:rPr>
        <w:t>；</w:t>
      </w:r>
      <w:r>
        <w:rPr>
          <w:rFonts w:ascii="Times New Roman" w:hAnsi="Times New Roman" w:hint="eastAsia"/>
          <w:b/>
          <w:bCs/>
        </w:rPr>
        <w:t>如果是，请明确写出示范基地名称。</w:t>
      </w:r>
    </w:p>
    <w:p w:rsidR="00000000" w:rsidRDefault="00640633">
      <w:pPr>
        <w:ind w:firstLineChars="200" w:firstLine="422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2.</w:t>
      </w:r>
      <w:r>
        <w:rPr>
          <w:rFonts w:ascii="Times New Roman" w:hAnsi="Times New Roman" w:hint="eastAsia"/>
          <w:b/>
          <w:bCs/>
        </w:rPr>
        <w:t>请写明是否</w:t>
      </w:r>
      <w:r>
        <w:rPr>
          <w:rFonts w:ascii="Times New Roman" w:hAnsi="Times New Roman" w:hint="eastAsia"/>
          <w:b/>
          <w:bCs/>
        </w:rPr>
        <w:t>2018</w:t>
      </w:r>
      <w:r>
        <w:rPr>
          <w:rFonts w:ascii="Times New Roman" w:hAnsi="Times New Roman" w:hint="eastAsia"/>
          <w:b/>
          <w:bCs/>
        </w:rPr>
        <w:t>年工业稳增长和转型升级成效明显市（州）申报的项目；如果是，请写明具体市（州）名称。</w:t>
      </w:r>
    </w:p>
    <w:p w:rsidR="00640633" w:rsidRDefault="00640633">
      <w:pPr>
        <w:ind w:firstLine="420"/>
        <w:rPr>
          <w:rFonts w:ascii="Times New Roman" w:hAnsi="Times New Roman" w:hint="eastAsia"/>
          <w:b/>
          <w:bCs/>
        </w:rPr>
      </w:pPr>
    </w:p>
    <w:sectPr w:rsidR="00640633">
      <w:pgSz w:w="16838" w:h="11906" w:orient="landscape"/>
      <w:pgMar w:top="1587" w:right="1587" w:bottom="147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33" w:rsidRDefault="00640633" w:rsidP="00143D71">
      <w:r>
        <w:separator/>
      </w:r>
    </w:p>
  </w:endnote>
  <w:endnote w:type="continuationSeparator" w:id="0">
    <w:p w:rsidR="00640633" w:rsidRDefault="00640633" w:rsidP="0014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33" w:rsidRDefault="00640633" w:rsidP="00143D71">
      <w:r>
        <w:separator/>
      </w:r>
    </w:p>
  </w:footnote>
  <w:footnote w:type="continuationSeparator" w:id="0">
    <w:p w:rsidR="00640633" w:rsidRDefault="00640633" w:rsidP="00143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420"/>
  <w:drawingGridVerticalSpacing w:val="164"/>
  <w:displayVerticalDrawingGridEvery w:val="2"/>
  <w:noPunctuationKerning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D3E33A1"/>
    <w:rsid w:val="00143D71"/>
    <w:rsid w:val="00640633"/>
    <w:rsid w:val="01EA43CF"/>
    <w:rsid w:val="043609C5"/>
    <w:rsid w:val="044B4257"/>
    <w:rsid w:val="08C204AE"/>
    <w:rsid w:val="0D1C3948"/>
    <w:rsid w:val="0DA71D7D"/>
    <w:rsid w:val="0E5624C0"/>
    <w:rsid w:val="0F485A1D"/>
    <w:rsid w:val="102A0D64"/>
    <w:rsid w:val="10DB5C23"/>
    <w:rsid w:val="16017E7C"/>
    <w:rsid w:val="17E00918"/>
    <w:rsid w:val="1C707651"/>
    <w:rsid w:val="1D8B3D98"/>
    <w:rsid w:val="1E3F1D45"/>
    <w:rsid w:val="1E9102DE"/>
    <w:rsid w:val="29D85A8F"/>
    <w:rsid w:val="29FE5D47"/>
    <w:rsid w:val="2D933BB3"/>
    <w:rsid w:val="2FD165AD"/>
    <w:rsid w:val="3097396B"/>
    <w:rsid w:val="30F13097"/>
    <w:rsid w:val="364F50EA"/>
    <w:rsid w:val="37F72F12"/>
    <w:rsid w:val="38DA6378"/>
    <w:rsid w:val="39BB5AEF"/>
    <w:rsid w:val="3C1C7DAA"/>
    <w:rsid w:val="3D3E33A1"/>
    <w:rsid w:val="4492615F"/>
    <w:rsid w:val="49C36385"/>
    <w:rsid w:val="49EC1BEA"/>
    <w:rsid w:val="49FFEC74"/>
    <w:rsid w:val="4A632CA3"/>
    <w:rsid w:val="4B8A54FE"/>
    <w:rsid w:val="53851C84"/>
    <w:rsid w:val="58502E68"/>
    <w:rsid w:val="5ABA1C4B"/>
    <w:rsid w:val="5CAE44AD"/>
    <w:rsid w:val="5D2D376B"/>
    <w:rsid w:val="5E6C3B34"/>
    <w:rsid w:val="5F1731FB"/>
    <w:rsid w:val="61F409D3"/>
    <w:rsid w:val="672E2082"/>
    <w:rsid w:val="67D30F13"/>
    <w:rsid w:val="6A7FE064"/>
    <w:rsid w:val="6E5F90E2"/>
    <w:rsid w:val="6FDBE60A"/>
    <w:rsid w:val="6FE852D8"/>
    <w:rsid w:val="752175BA"/>
    <w:rsid w:val="757E45A8"/>
    <w:rsid w:val="77F86D98"/>
    <w:rsid w:val="79C87B94"/>
    <w:rsid w:val="7B5E4E76"/>
    <w:rsid w:val="7BFFE882"/>
    <w:rsid w:val="7C6A0974"/>
    <w:rsid w:val="7DF6C16D"/>
    <w:rsid w:val="7EF9E518"/>
    <w:rsid w:val="7EFF03A5"/>
    <w:rsid w:val="7F7F1DC7"/>
    <w:rsid w:val="7FF927C5"/>
    <w:rsid w:val="7FFF3076"/>
    <w:rsid w:val="AE5FAF70"/>
    <w:rsid w:val="B9F6C951"/>
    <w:rsid w:val="EEEDA23A"/>
    <w:rsid w:val="FAB6D65E"/>
    <w:rsid w:val="FC1D0769"/>
    <w:rsid w:val="FFBFEC01"/>
    <w:rsid w:val="FFD5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143D71"/>
    <w:rPr>
      <w:sz w:val="18"/>
      <w:szCs w:val="18"/>
    </w:rPr>
  </w:style>
  <w:style w:type="character" w:customStyle="1" w:styleId="Char">
    <w:name w:val="批注框文本 Char"/>
    <w:basedOn w:val="a0"/>
    <w:link w:val="a4"/>
    <w:rsid w:val="00143D71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143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43D7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143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43D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陈克龙</dc:creator>
  <cp:lastModifiedBy>HYF</cp:lastModifiedBy>
  <cp:revision>2</cp:revision>
  <cp:lastPrinted>2016-10-21T19:47:00Z</cp:lastPrinted>
  <dcterms:created xsi:type="dcterms:W3CDTF">2019-07-25T09:36:00Z</dcterms:created>
  <dcterms:modified xsi:type="dcterms:W3CDTF">2019-07-25T09:36:00Z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